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E86" w14:textId="6FC915B3" w:rsidR="00905139" w:rsidRPr="000C375C" w:rsidRDefault="00464112" w:rsidP="00C84CAB">
      <w:pPr>
        <w:rPr>
          <w:rFonts w:ascii="Arial" w:hAnsi="Arial" w:cs="Arial"/>
          <w:b/>
          <w:bCs/>
        </w:rPr>
      </w:pPr>
      <w:r w:rsidRPr="000C375C">
        <w:rPr>
          <w:rFonts w:ascii="Arial" w:hAnsi="Arial" w:cs="Arial"/>
          <w:b/>
          <w:bCs/>
        </w:rPr>
        <w:t>Part 1 – Personal Information</w:t>
      </w:r>
    </w:p>
    <w:p w14:paraId="105276DB" w14:textId="77777777" w:rsidR="002223A7" w:rsidRPr="000C375C" w:rsidRDefault="002223A7" w:rsidP="00C84CAB">
      <w:pPr>
        <w:rPr>
          <w:rFonts w:ascii="Arial" w:hAnsi="Arial" w:cs="Arial"/>
          <w:b/>
          <w:bCs/>
        </w:rPr>
      </w:pPr>
    </w:p>
    <w:p w14:paraId="32C28906" w14:textId="252D572F" w:rsidR="00464112" w:rsidRPr="000C375C" w:rsidRDefault="00464112" w:rsidP="00695E24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Name:</w:t>
      </w:r>
    </w:p>
    <w:p w14:paraId="0B1FA7E9" w14:textId="77777777" w:rsidR="000C7470" w:rsidRPr="000C375C" w:rsidRDefault="000C7470" w:rsidP="000C7470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Date of Birth (Month/Day/Year):</w:t>
      </w:r>
    </w:p>
    <w:p w14:paraId="02DF1D0B" w14:textId="4AB75BC0" w:rsidR="007A385D" w:rsidRPr="000C375C" w:rsidRDefault="000C7470" w:rsidP="007A385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Age</w:t>
      </w:r>
      <w:r w:rsidR="001A01B2" w:rsidRPr="000C375C">
        <w:rPr>
          <w:rFonts w:ascii="Arial" w:hAnsi="Arial" w:cs="Arial"/>
        </w:rPr>
        <w:t>:</w:t>
      </w:r>
    </w:p>
    <w:p w14:paraId="42A3BAC6" w14:textId="3B5339D9" w:rsidR="007A385D" w:rsidRPr="000C375C" w:rsidRDefault="007A385D" w:rsidP="007A385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Email:</w:t>
      </w:r>
    </w:p>
    <w:p w14:paraId="58793ABC" w14:textId="7747C30B" w:rsidR="000C7470" w:rsidRPr="000C375C" w:rsidRDefault="007A385D" w:rsidP="000C7470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Phone</w:t>
      </w:r>
      <w:r w:rsidR="001A01B2" w:rsidRPr="000C375C">
        <w:rPr>
          <w:rFonts w:ascii="Arial" w:hAnsi="Arial" w:cs="Arial"/>
        </w:rPr>
        <w:t>:</w:t>
      </w:r>
    </w:p>
    <w:p w14:paraId="577660BE" w14:textId="1449B91D" w:rsidR="00464112" w:rsidRPr="000C375C" w:rsidRDefault="00464112" w:rsidP="00695E24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Sport:</w:t>
      </w:r>
    </w:p>
    <w:p w14:paraId="5DBC864D" w14:textId="77777777" w:rsidR="007A385D" w:rsidRPr="000C375C" w:rsidRDefault="00464112" w:rsidP="007A385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Club:</w:t>
      </w:r>
    </w:p>
    <w:p w14:paraId="0E2E9810" w14:textId="62E09B8E" w:rsidR="007A385D" w:rsidRPr="000C375C" w:rsidRDefault="007A385D" w:rsidP="007A385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Training Location:</w:t>
      </w:r>
    </w:p>
    <w:p w14:paraId="3994FA89" w14:textId="77777777" w:rsidR="007A385D" w:rsidRPr="000C375C" w:rsidRDefault="00464112" w:rsidP="007A385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Occupation:</w:t>
      </w:r>
    </w:p>
    <w:p w14:paraId="14A4E1EE" w14:textId="6D0D7D83" w:rsidR="007A385D" w:rsidRPr="000C375C" w:rsidRDefault="007A385D" w:rsidP="007A385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Address:</w:t>
      </w:r>
    </w:p>
    <w:p w14:paraId="1D3503F7" w14:textId="3DCF14C4" w:rsidR="00464112" w:rsidRPr="000C375C" w:rsidRDefault="00464112" w:rsidP="00695E24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Calgary Resident (yes/no)?</w:t>
      </w:r>
    </w:p>
    <w:p w14:paraId="4C5C6E35" w14:textId="046C3EDD" w:rsidR="000C7470" w:rsidRPr="000C375C" w:rsidRDefault="000C7470" w:rsidP="000C7470">
      <w:pPr>
        <w:pStyle w:val="ListParagraph"/>
        <w:numPr>
          <w:ilvl w:val="1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If yes, how long?</w:t>
      </w:r>
    </w:p>
    <w:p w14:paraId="40E4C3C0" w14:textId="77777777" w:rsidR="007A385D" w:rsidRPr="000C375C" w:rsidRDefault="00464112" w:rsidP="007A385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Parent/Guardian Name:</w:t>
      </w:r>
    </w:p>
    <w:p w14:paraId="6F7DA35E" w14:textId="630B3B09" w:rsidR="00464112" w:rsidRPr="000C375C" w:rsidRDefault="00464112" w:rsidP="007A385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Parent Phone:</w:t>
      </w:r>
    </w:p>
    <w:p w14:paraId="45AE2DA3" w14:textId="26BB0F6D" w:rsidR="00464112" w:rsidRPr="000C375C" w:rsidRDefault="00464112" w:rsidP="00695E24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C375C">
        <w:rPr>
          <w:rFonts w:ascii="Arial" w:hAnsi="Arial" w:cs="Arial"/>
        </w:rPr>
        <w:t>Parent Occupation:</w:t>
      </w:r>
    </w:p>
    <w:sectPr w:rsidR="00464112" w:rsidRPr="000C375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C001" w14:textId="77777777" w:rsidR="00120475" w:rsidRDefault="00120475" w:rsidP="00C06CE6">
      <w:pPr>
        <w:spacing w:after="0" w:line="240" w:lineRule="auto"/>
      </w:pPr>
      <w:r>
        <w:separator/>
      </w:r>
    </w:p>
  </w:endnote>
  <w:endnote w:type="continuationSeparator" w:id="0">
    <w:p w14:paraId="7AA6CB6F" w14:textId="77777777" w:rsidR="00120475" w:rsidRDefault="00120475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D208" w14:textId="77777777" w:rsidR="00120475" w:rsidRDefault="00120475" w:rsidP="00C06CE6">
      <w:pPr>
        <w:spacing w:after="0" w:line="240" w:lineRule="auto"/>
      </w:pPr>
      <w:r>
        <w:separator/>
      </w:r>
    </w:p>
  </w:footnote>
  <w:footnote w:type="continuationSeparator" w:id="0">
    <w:p w14:paraId="2A2BB113" w14:textId="77777777" w:rsidR="00120475" w:rsidRDefault="00120475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448BAD25" w:rsidR="00F061F5" w:rsidRPr="000A33A9" w:rsidRDefault="00FD6F1A" w:rsidP="00F061F5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Art Smith Endowment</w:t>
    </w:r>
    <w:r w:rsidR="000A33A9" w:rsidRPr="000A33A9">
      <w:rPr>
        <w:rFonts w:ascii="Arial" w:hAnsi="Arial" w:cs="Arial"/>
        <w:b/>
        <w:bCs/>
        <w:sz w:val="36"/>
        <w:szCs w:val="36"/>
      </w:rPr>
      <w:t xml:space="preserve"> Grant Application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F3D"/>
    <w:multiLevelType w:val="hybridMultilevel"/>
    <w:tmpl w:val="9D101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3E2B"/>
    <w:multiLevelType w:val="hybridMultilevel"/>
    <w:tmpl w:val="53D20686"/>
    <w:lvl w:ilvl="0" w:tplc="0B1C7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25C2D"/>
    <w:multiLevelType w:val="hybridMultilevel"/>
    <w:tmpl w:val="C32C000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18432">
    <w:abstractNumId w:val="0"/>
  </w:num>
  <w:num w:numId="2" w16cid:durableId="1188366761">
    <w:abstractNumId w:val="5"/>
  </w:num>
  <w:num w:numId="3" w16cid:durableId="1763531373">
    <w:abstractNumId w:val="2"/>
  </w:num>
  <w:num w:numId="4" w16cid:durableId="1568955598">
    <w:abstractNumId w:val="4"/>
  </w:num>
  <w:num w:numId="5" w16cid:durableId="107510864">
    <w:abstractNumId w:val="1"/>
  </w:num>
  <w:num w:numId="6" w16cid:durableId="1953976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441D1"/>
    <w:rsid w:val="000A33A9"/>
    <w:rsid w:val="000C375C"/>
    <w:rsid w:val="000C7470"/>
    <w:rsid w:val="00103E5B"/>
    <w:rsid w:val="00112A15"/>
    <w:rsid w:val="00120475"/>
    <w:rsid w:val="00152148"/>
    <w:rsid w:val="00164693"/>
    <w:rsid w:val="001A01B2"/>
    <w:rsid w:val="002223A7"/>
    <w:rsid w:val="00286733"/>
    <w:rsid w:val="002C7128"/>
    <w:rsid w:val="00464112"/>
    <w:rsid w:val="00485F24"/>
    <w:rsid w:val="004E6412"/>
    <w:rsid w:val="005D348E"/>
    <w:rsid w:val="005F6161"/>
    <w:rsid w:val="00695E24"/>
    <w:rsid w:val="0078211A"/>
    <w:rsid w:val="007A385D"/>
    <w:rsid w:val="007A7F39"/>
    <w:rsid w:val="008160E2"/>
    <w:rsid w:val="00854623"/>
    <w:rsid w:val="008A2A68"/>
    <w:rsid w:val="00905139"/>
    <w:rsid w:val="00981D20"/>
    <w:rsid w:val="00982D75"/>
    <w:rsid w:val="009D785A"/>
    <w:rsid w:val="00A75BEA"/>
    <w:rsid w:val="00AC7BF2"/>
    <w:rsid w:val="00AF51AC"/>
    <w:rsid w:val="00B30E00"/>
    <w:rsid w:val="00BD5A23"/>
    <w:rsid w:val="00C06CE6"/>
    <w:rsid w:val="00C77FCE"/>
    <w:rsid w:val="00C84CAB"/>
    <w:rsid w:val="00DA4D48"/>
    <w:rsid w:val="00DA5736"/>
    <w:rsid w:val="00DC6D84"/>
    <w:rsid w:val="00E162BA"/>
    <w:rsid w:val="00F061F5"/>
    <w:rsid w:val="00FB255B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31</cp:revision>
  <dcterms:created xsi:type="dcterms:W3CDTF">2021-10-10T21:06:00Z</dcterms:created>
  <dcterms:modified xsi:type="dcterms:W3CDTF">2022-12-14T20:22:00Z</dcterms:modified>
</cp:coreProperties>
</file>