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1E86" w14:textId="5E0B6F90" w:rsidR="00905139" w:rsidRDefault="00905139" w:rsidP="00C84CAB">
      <w:pPr>
        <w:rPr>
          <w:rFonts w:ascii="Arial" w:hAnsi="Arial" w:cs="Arial"/>
          <w:sz w:val="24"/>
          <w:szCs w:val="24"/>
        </w:rPr>
      </w:pPr>
    </w:p>
    <w:p w14:paraId="77C3C21F" w14:textId="50F6B829" w:rsidR="00034A7D" w:rsidRPr="00034A7D" w:rsidRDefault="00034A7D" w:rsidP="00C84CAB">
      <w:pPr>
        <w:rPr>
          <w:rFonts w:ascii="Arial" w:hAnsi="Arial" w:cs="Arial"/>
          <w:b/>
          <w:bCs/>
          <w:sz w:val="28"/>
          <w:szCs w:val="28"/>
        </w:rPr>
      </w:pPr>
      <w:r w:rsidRPr="00034A7D">
        <w:rPr>
          <w:rFonts w:ascii="Arial" w:hAnsi="Arial" w:cs="Arial"/>
          <w:b/>
          <w:bCs/>
          <w:sz w:val="28"/>
          <w:szCs w:val="28"/>
        </w:rPr>
        <w:t>Part 4 – Letters of Recommendation</w:t>
      </w:r>
    </w:p>
    <w:p w14:paraId="2403D5FC" w14:textId="4234FD43" w:rsidR="00034A7D" w:rsidRDefault="00034A7D" w:rsidP="00C84CAB">
      <w:pPr>
        <w:rPr>
          <w:rFonts w:ascii="Arial" w:hAnsi="Arial" w:cs="Arial"/>
          <w:sz w:val="24"/>
          <w:szCs w:val="24"/>
        </w:rPr>
      </w:pPr>
    </w:p>
    <w:p w14:paraId="05E4CF95" w14:textId="7ACC0749" w:rsidR="00034A7D" w:rsidRPr="00A75BEA" w:rsidRDefault="008D7C77" w:rsidP="00C84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submit</w:t>
      </w:r>
      <w:r w:rsidR="000C73DE">
        <w:rPr>
          <w:rFonts w:ascii="Arial" w:hAnsi="Arial" w:cs="Arial"/>
          <w:sz w:val="24"/>
          <w:szCs w:val="24"/>
        </w:rPr>
        <w:t xml:space="preserve"> two (2) letters of recommendation to support your application. Please attach them to your application or include them below.</w:t>
      </w:r>
      <w:r>
        <w:rPr>
          <w:rFonts w:ascii="Arial" w:hAnsi="Arial" w:cs="Arial"/>
          <w:sz w:val="24"/>
          <w:szCs w:val="24"/>
        </w:rPr>
        <w:t xml:space="preserve"> These letters must be from your coach(es) or your sport administrator.</w:t>
      </w:r>
    </w:p>
    <w:sectPr w:rsidR="00034A7D" w:rsidRPr="00A75BE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FB9E" w14:textId="77777777" w:rsidR="00C2387C" w:rsidRDefault="00C2387C" w:rsidP="00C06CE6">
      <w:pPr>
        <w:spacing w:after="0" w:line="240" w:lineRule="auto"/>
      </w:pPr>
      <w:r>
        <w:separator/>
      </w:r>
    </w:p>
  </w:endnote>
  <w:endnote w:type="continuationSeparator" w:id="0">
    <w:p w14:paraId="20070D75" w14:textId="77777777" w:rsidR="00C2387C" w:rsidRDefault="00C2387C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296C" w14:textId="77777777" w:rsidR="00C2387C" w:rsidRDefault="00C2387C" w:rsidP="00C06CE6">
      <w:pPr>
        <w:spacing w:after="0" w:line="240" w:lineRule="auto"/>
      </w:pPr>
      <w:r>
        <w:separator/>
      </w:r>
    </w:p>
  </w:footnote>
  <w:footnote w:type="continuationSeparator" w:id="0">
    <w:p w14:paraId="10A23553" w14:textId="77777777" w:rsidR="00C2387C" w:rsidRDefault="00C2387C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000" w14:textId="40CD86B1" w:rsidR="00C06CE6" w:rsidRDefault="00FD6F1A" w:rsidP="00034A7D">
    <w:pPr>
      <w:jc w:val="center"/>
    </w:pPr>
    <w:r>
      <w:rPr>
        <w:rFonts w:ascii="Arial" w:hAnsi="Arial" w:cs="Arial"/>
        <w:b/>
        <w:bCs/>
        <w:sz w:val="36"/>
        <w:szCs w:val="36"/>
      </w:rPr>
      <w:t>Art Smith Endowment</w:t>
    </w:r>
    <w:r w:rsidR="000A33A9" w:rsidRPr="000A33A9">
      <w:rPr>
        <w:rFonts w:ascii="Arial" w:hAnsi="Arial" w:cs="Arial"/>
        <w:b/>
        <w:bCs/>
        <w:sz w:val="36"/>
        <w:szCs w:val="36"/>
      </w:rPr>
      <w:t xml:space="preserve"> 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5C2D"/>
    <w:multiLevelType w:val="hybridMultilevel"/>
    <w:tmpl w:val="C32C000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560581">
    <w:abstractNumId w:val="0"/>
  </w:num>
  <w:num w:numId="2" w16cid:durableId="1732387021">
    <w:abstractNumId w:val="3"/>
  </w:num>
  <w:num w:numId="3" w16cid:durableId="1928611501">
    <w:abstractNumId w:val="1"/>
  </w:num>
  <w:num w:numId="4" w16cid:durableId="65838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34A7D"/>
    <w:rsid w:val="000A33A9"/>
    <w:rsid w:val="000C73DE"/>
    <w:rsid w:val="00103E5B"/>
    <w:rsid w:val="00152148"/>
    <w:rsid w:val="00164693"/>
    <w:rsid w:val="002C7128"/>
    <w:rsid w:val="00485F24"/>
    <w:rsid w:val="005D348E"/>
    <w:rsid w:val="005F6161"/>
    <w:rsid w:val="0078211A"/>
    <w:rsid w:val="007A7F39"/>
    <w:rsid w:val="008160E2"/>
    <w:rsid w:val="00854623"/>
    <w:rsid w:val="008A2A68"/>
    <w:rsid w:val="008D7C77"/>
    <w:rsid w:val="00905139"/>
    <w:rsid w:val="00981D20"/>
    <w:rsid w:val="009D785A"/>
    <w:rsid w:val="00A32F7C"/>
    <w:rsid w:val="00A75BEA"/>
    <w:rsid w:val="00AC7BF2"/>
    <w:rsid w:val="00AF51AC"/>
    <w:rsid w:val="00B30E00"/>
    <w:rsid w:val="00BD5A23"/>
    <w:rsid w:val="00C06CE6"/>
    <w:rsid w:val="00C2387C"/>
    <w:rsid w:val="00C77FCE"/>
    <w:rsid w:val="00C84CAB"/>
    <w:rsid w:val="00DA4D48"/>
    <w:rsid w:val="00DA5736"/>
    <w:rsid w:val="00DC6D84"/>
    <w:rsid w:val="00E162BA"/>
    <w:rsid w:val="00F061F5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25</cp:revision>
  <dcterms:created xsi:type="dcterms:W3CDTF">2021-10-10T21:06:00Z</dcterms:created>
  <dcterms:modified xsi:type="dcterms:W3CDTF">2022-12-14T20:26:00Z</dcterms:modified>
</cp:coreProperties>
</file>